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E29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新疆能源职业技术学院</w:t>
      </w:r>
      <w:r>
        <w:rPr>
          <w:rFonts w:hint="eastAsia" w:ascii="黑体" w:hAnsi="黑体" w:eastAsia="黑体" w:cs="黑体"/>
          <w:sz w:val="44"/>
          <w:szCs w:val="44"/>
        </w:rPr>
        <w:t>图书馆研讨室</w:t>
      </w:r>
    </w:p>
    <w:p w14:paraId="74610C57">
      <w:pPr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预约登记表</w:t>
      </w:r>
    </w:p>
    <w:tbl>
      <w:tblPr>
        <w:tblStyle w:val="6"/>
        <w:tblpPr w:leftFromText="180" w:rightFromText="180" w:vertAnchor="text" w:horzAnchor="page" w:tblpXSpec="center" w:tblpY="92"/>
        <w:tblOverlap w:val="never"/>
        <w:tblW w:w="797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250"/>
        <w:gridCol w:w="1025"/>
        <w:gridCol w:w="1428"/>
        <w:gridCol w:w="1537"/>
        <w:gridCol w:w="269"/>
        <w:gridCol w:w="597"/>
        <w:gridCol w:w="1710"/>
      </w:tblGrid>
      <w:tr w14:paraId="1CC18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DE3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7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D20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67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03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258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4866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6C7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使用时间</w:t>
            </w:r>
          </w:p>
        </w:tc>
        <w:tc>
          <w:tcPr>
            <w:tcW w:w="68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767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  日   时   分至   时   分</w:t>
            </w:r>
          </w:p>
        </w:tc>
      </w:tr>
      <w:tr w14:paraId="139003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350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使用人数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212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8D5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使用设备</w:t>
            </w:r>
          </w:p>
        </w:tc>
        <w:tc>
          <w:tcPr>
            <w:tcW w:w="4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1EA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 w:firstLine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桌椅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网络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投影</w:t>
            </w:r>
          </w:p>
        </w:tc>
      </w:tr>
      <w:tr w14:paraId="69B943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D3B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研讨主题</w:t>
            </w:r>
          </w:p>
        </w:tc>
        <w:tc>
          <w:tcPr>
            <w:tcW w:w="68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F3C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 w14:paraId="39C679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  <w:jc w:val="center"/>
        </w:trPr>
        <w:tc>
          <w:tcPr>
            <w:tcW w:w="797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F51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责任承诺（保持环境整洁，爱惜设备设施，安全用电，严格遵守学院各项规定，严格遵守图书馆相关管理规定）</w:t>
            </w:r>
          </w:p>
          <w:p w14:paraId="30433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1390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40" w:firstLineChars="210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申请人：</w:t>
            </w:r>
          </w:p>
          <w:p w14:paraId="4E825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年   月   日</w:t>
            </w:r>
          </w:p>
        </w:tc>
      </w:tr>
      <w:tr w14:paraId="20D95C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797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60A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图书馆意见（是否同意安排）</w:t>
            </w:r>
          </w:p>
          <w:p w14:paraId="1A0A4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</w:p>
          <w:p w14:paraId="71718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负责人：</w:t>
            </w:r>
          </w:p>
          <w:p w14:paraId="03BB3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年   月   日</w:t>
            </w:r>
          </w:p>
        </w:tc>
      </w:tr>
      <w:tr w14:paraId="1F4C4F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31B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使用前状况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FB6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796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使用人签字：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E3C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4E7293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97A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使用后状况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485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413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值班人员签字：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91F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</w:pPr>
          </w:p>
        </w:tc>
      </w:tr>
    </w:tbl>
    <w:p w14:paraId="201D85CE">
      <w:pPr>
        <w:spacing w:line="60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Y2Y2ZmI2YWE2OWI5OGRlNjgyOTQwOTFkODEwMzUifQ=="/>
  </w:docVars>
  <w:rsids>
    <w:rsidRoot w:val="00000000"/>
    <w:rsid w:val="0A561142"/>
    <w:rsid w:val="316933AE"/>
    <w:rsid w:val="3A8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</w:style>
  <w:style w:type="paragraph" w:styleId="3">
    <w:name w:val="Body Text Indent"/>
    <w:basedOn w:val="1"/>
    <w:next w:val="4"/>
    <w:qFormat/>
    <w:uiPriority w:val="99"/>
    <w:pPr>
      <w:spacing w:line="500" w:lineRule="exact"/>
      <w:ind w:firstLine="200" w:firstLineChars="200"/>
    </w:pPr>
    <w:rPr>
      <w:rFonts w:ascii="仿宋_GB2312" w:eastAsia="仿宋_GB2312" w:cs="仿宋_GB2312"/>
      <w:kern w:val="72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2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2022-11-16T07:36:00Z</dcterms:created>
  <dc:creator>86189</dc:creator>
  <cp:lastModifiedBy>知意</cp:lastModifiedBy>
  <dcterms:modified xsi:type="dcterms:W3CDTF">2026-03-02T05:23:22Z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ECD975F3E02D46C79506F2BDE8524691_13</vt:lpwstr>
  </property>
  <property fmtid="{D5CDD505-2E9C-101B-9397-08002B2CF9AE}" pid="4" name="KSOTemplateDocerSaveRecord">
    <vt:lpwstr>eyJoZGlkIjoiYjhiMjVlZmI5OThiMzRhY2I4ZWMwZWE4N2ZiYWE5MzMiLCJ1c2VySWQiOiI3ODkyMDY0MzcifQ==</vt:lpwstr>
  </property>
</Properties>
</file>